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EAFDC" w14:textId="7C039706" w:rsidR="00E85F72" w:rsidRPr="00EF5599" w:rsidRDefault="009710B7" w:rsidP="00B8441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F5599">
        <w:rPr>
          <w:rFonts w:ascii="Times New Roman" w:hAnsi="Times New Roman" w:cs="Times New Roman"/>
          <w:b/>
          <w:bCs/>
          <w:sz w:val="32"/>
          <w:szCs w:val="32"/>
        </w:rPr>
        <w:t>Greiningarfrymil til lýsingarfilm</w:t>
      </w:r>
    </w:p>
    <w:p w14:paraId="2B5C9803" w14:textId="77777777" w:rsidR="008B12A9" w:rsidRPr="00EF5599" w:rsidRDefault="008B12A9" w:rsidP="00B84413">
      <w:pPr>
        <w:spacing w:after="0" w:line="360" w:lineRule="auto"/>
        <w:rPr>
          <w:rFonts w:ascii="Times New Roman" w:hAnsi="Times New Roman" w:cs="Times New Roman"/>
        </w:rPr>
      </w:pPr>
    </w:p>
    <w:p w14:paraId="576CF2AE" w14:textId="33364399" w:rsidR="008B12A9" w:rsidRPr="00EF5599" w:rsidRDefault="00712143" w:rsidP="00B84413">
      <w:pPr>
        <w:spacing w:after="0" w:line="360" w:lineRule="auto"/>
        <w:rPr>
          <w:rFonts w:ascii="Times New Roman" w:hAnsi="Times New Roman" w:cs="Times New Roman"/>
        </w:rPr>
      </w:pPr>
      <w:r w:rsidRPr="00EF5599">
        <w:rPr>
          <w:rFonts w:ascii="Times New Roman" w:hAnsi="Times New Roman" w:cs="Times New Roman"/>
        </w:rPr>
        <w:t>Svara hesum spurningunum</w:t>
      </w:r>
      <w:r w:rsidR="00F31D96" w:rsidRPr="00EF5599">
        <w:rPr>
          <w:rFonts w:ascii="Times New Roman" w:hAnsi="Times New Roman" w:cs="Times New Roman"/>
        </w:rPr>
        <w:t xml:space="preserve"> og fá skil á, h</w:t>
      </w:r>
      <w:r w:rsidR="008B12A9" w:rsidRPr="00EF5599">
        <w:rPr>
          <w:rFonts w:ascii="Times New Roman" w:hAnsi="Times New Roman" w:cs="Times New Roman"/>
        </w:rPr>
        <w:t>vuss</w:t>
      </w:r>
      <w:r w:rsidR="00F31D96" w:rsidRPr="00EF5599">
        <w:rPr>
          <w:rFonts w:ascii="Times New Roman" w:hAnsi="Times New Roman" w:cs="Times New Roman"/>
        </w:rPr>
        <w:t>u</w:t>
      </w:r>
      <w:r w:rsidR="008B12A9" w:rsidRPr="00EF5599">
        <w:rPr>
          <w:rFonts w:ascii="Times New Roman" w:hAnsi="Times New Roman" w:cs="Times New Roman"/>
        </w:rPr>
        <w:t xml:space="preserve"> lýsing</w:t>
      </w:r>
      <w:r w:rsidR="00F31D96" w:rsidRPr="00EF5599">
        <w:rPr>
          <w:rFonts w:ascii="Times New Roman" w:hAnsi="Times New Roman" w:cs="Times New Roman"/>
        </w:rPr>
        <w:t>arfilmar fáa</w:t>
      </w:r>
      <w:r w:rsidR="008B12A9" w:rsidRPr="00EF5599">
        <w:rPr>
          <w:rFonts w:ascii="Times New Roman" w:hAnsi="Times New Roman" w:cs="Times New Roman"/>
        </w:rPr>
        <w:t xml:space="preserve"> áskoðaran at keypa ella hugsa øðrvísi.</w:t>
      </w:r>
    </w:p>
    <w:p w14:paraId="09A6DE66" w14:textId="68B19067" w:rsidR="008B12A9" w:rsidRPr="00EF5599" w:rsidRDefault="008B12A9" w:rsidP="00B84413">
      <w:pPr>
        <w:spacing w:after="0" w:line="360" w:lineRule="auto"/>
        <w:rPr>
          <w:rFonts w:ascii="Times New Roman" w:hAnsi="Times New Roman" w:cs="Times New Roman"/>
        </w:rPr>
      </w:pPr>
    </w:p>
    <w:p w14:paraId="61AE92B8" w14:textId="543C75BA" w:rsidR="008B12A9" w:rsidRDefault="008B12A9" w:rsidP="00B8441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EF5599">
        <w:rPr>
          <w:rFonts w:ascii="Times New Roman" w:hAnsi="Times New Roman" w:cs="Times New Roman"/>
          <w:b/>
          <w:bCs/>
        </w:rPr>
        <w:t xml:space="preserve">Innihald og </w:t>
      </w:r>
      <w:r w:rsidR="00B84413" w:rsidRPr="00EF5599">
        <w:rPr>
          <w:rFonts w:ascii="Times New Roman" w:hAnsi="Times New Roman" w:cs="Times New Roman"/>
          <w:b/>
          <w:bCs/>
        </w:rPr>
        <w:t>b</w:t>
      </w:r>
      <w:r w:rsidRPr="00EF5599">
        <w:rPr>
          <w:rFonts w:ascii="Times New Roman" w:hAnsi="Times New Roman" w:cs="Times New Roman"/>
          <w:b/>
          <w:bCs/>
        </w:rPr>
        <w:t>oðskapur</w:t>
      </w:r>
    </w:p>
    <w:p w14:paraId="1F49DC99" w14:textId="11EA8488" w:rsidR="00776C3A" w:rsidRPr="00B7220F" w:rsidRDefault="00AD27CE" w:rsidP="00776C3A">
      <w:pPr>
        <w:pStyle w:val="Listeafsnit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Produkt: </w:t>
      </w:r>
      <w:r>
        <w:rPr>
          <w:rFonts w:ascii="Times New Roman" w:hAnsi="Times New Roman" w:cs="Times New Roman"/>
        </w:rPr>
        <w:t xml:space="preserve">Hvørja vøru skal lýsingarfilmurin selja? </w:t>
      </w:r>
    </w:p>
    <w:p w14:paraId="08E43061" w14:textId="7C0B53C5" w:rsidR="00B7220F" w:rsidRPr="00495814" w:rsidRDefault="000A07F1" w:rsidP="00776C3A">
      <w:pPr>
        <w:pStyle w:val="Listeafsnit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Sendari: </w:t>
      </w:r>
      <w:r>
        <w:rPr>
          <w:rFonts w:ascii="Times New Roman" w:hAnsi="Times New Roman" w:cs="Times New Roman"/>
        </w:rPr>
        <w:t>Hvør hevur sent lýsingarfilmin út?</w:t>
      </w:r>
    </w:p>
    <w:p w14:paraId="3C2E05B6" w14:textId="1E8532D1" w:rsidR="00495814" w:rsidRPr="00776C3A" w:rsidRDefault="00495814" w:rsidP="00776C3A">
      <w:pPr>
        <w:pStyle w:val="Listeafsnit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Tíð: </w:t>
      </w:r>
      <w:r>
        <w:rPr>
          <w:rFonts w:ascii="Times New Roman" w:hAnsi="Times New Roman" w:cs="Times New Roman"/>
        </w:rPr>
        <w:t>Nær er lýsingarfilmurin framleiddur/sendur út?</w:t>
      </w:r>
    </w:p>
    <w:p w14:paraId="013F885F" w14:textId="369D6487" w:rsidR="008B12A9" w:rsidRPr="00EF5599" w:rsidRDefault="008B12A9" w:rsidP="00B84413">
      <w:pPr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</w:rPr>
      </w:pPr>
      <w:r w:rsidRPr="00EF5599">
        <w:rPr>
          <w:rFonts w:ascii="Times New Roman" w:hAnsi="Times New Roman" w:cs="Times New Roman"/>
          <w:b/>
          <w:bCs/>
        </w:rPr>
        <w:t>Høvuðssøgan:</w:t>
      </w:r>
      <w:r w:rsidRPr="00EF5599">
        <w:rPr>
          <w:rFonts w:ascii="Times New Roman" w:hAnsi="Times New Roman" w:cs="Times New Roman"/>
        </w:rPr>
        <w:t xml:space="preserve"> Hvat hendir í </w:t>
      </w:r>
      <w:r w:rsidR="00432CE6" w:rsidRPr="00EF5599">
        <w:rPr>
          <w:rFonts w:ascii="Times New Roman" w:hAnsi="Times New Roman" w:cs="Times New Roman"/>
        </w:rPr>
        <w:t>lýsingarfilminum</w:t>
      </w:r>
      <w:r w:rsidRPr="00EF5599">
        <w:rPr>
          <w:rFonts w:ascii="Times New Roman" w:hAnsi="Times New Roman" w:cs="Times New Roman"/>
        </w:rPr>
        <w:t>?</w:t>
      </w:r>
    </w:p>
    <w:p w14:paraId="7D5F4AB9" w14:textId="5D31E97B" w:rsidR="008B12A9" w:rsidRPr="00EF5599" w:rsidRDefault="008B12A9" w:rsidP="00B84413">
      <w:pPr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</w:rPr>
      </w:pPr>
      <w:r w:rsidRPr="00EF5599">
        <w:rPr>
          <w:rFonts w:ascii="Times New Roman" w:hAnsi="Times New Roman" w:cs="Times New Roman"/>
          <w:b/>
          <w:bCs/>
        </w:rPr>
        <w:t>Boðskapurin:</w:t>
      </w:r>
      <w:r w:rsidRPr="00EF5599">
        <w:rPr>
          <w:rFonts w:ascii="Times New Roman" w:hAnsi="Times New Roman" w:cs="Times New Roman"/>
        </w:rPr>
        <w:t xml:space="preserve"> Hv</w:t>
      </w:r>
      <w:r w:rsidR="00F42EC2" w:rsidRPr="00EF5599">
        <w:rPr>
          <w:rFonts w:ascii="Times New Roman" w:hAnsi="Times New Roman" w:cs="Times New Roman"/>
        </w:rPr>
        <w:t xml:space="preserve">ønn boðskap sendir lýsingarfilmurin til </w:t>
      </w:r>
      <w:r w:rsidRPr="00EF5599">
        <w:rPr>
          <w:rFonts w:ascii="Times New Roman" w:hAnsi="Times New Roman" w:cs="Times New Roman"/>
        </w:rPr>
        <w:t>áskoðaran?</w:t>
      </w:r>
    </w:p>
    <w:p w14:paraId="559F5E56" w14:textId="5A55A9C5" w:rsidR="00F42EC2" w:rsidRPr="00495814" w:rsidRDefault="00270859" w:rsidP="00495814">
      <w:pPr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</w:rPr>
      </w:pPr>
      <w:r w:rsidRPr="00EF5599">
        <w:rPr>
          <w:rFonts w:ascii="Times New Roman" w:hAnsi="Times New Roman" w:cs="Times New Roman"/>
          <w:b/>
          <w:bCs/>
        </w:rPr>
        <w:t>Trupulleiki</w:t>
      </w:r>
      <w:r w:rsidR="008B12A9" w:rsidRPr="00EF5599">
        <w:rPr>
          <w:rFonts w:ascii="Times New Roman" w:hAnsi="Times New Roman" w:cs="Times New Roman"/>
          <w:b/>
          <w:bCs/>
        </w:rPr>
        <w:t xml:space="preserve"> og loysn:</w:t>
      </w:r>
      <w:r w:rsidR="008B12A9" w:rsidRPr="00EF5599">
        <w:rPr>
          <w:rFonts w:ascii="Times New Roman" w:hAnsi="Times New Roman" w:cs="Times New Roman"/>
        </w:rPr>
        <w:t xml:space="preserve"> Hvø</w:t>
      </w:r>
      <w:r w:rsidR="00F42EC2" w:rsidRPr="00EF5599">
        <w:rPr>
          <w:rFonts w:ascii="Times New Roman" w:hAnsi="Times New Roman" w:cs="Times New Roman"/>
        </w:rPr>
        <w:t>nn t</w:t>
      </w:r>
      <w:r w:rsidR="008B12A9" w:rsidRPr="00EF5599">
        <w:rPr>
          <w:rFonts w:ascii="Times New Roman" w:hAnsi="Times New Roman" w:cs="Times New Roman"/>
        </w:rPr>
        <w:t>rupulleika loysir v</w:t>
      </w:r>
      <w:r w:rsidR="00F42EC2" w:rsidRPr="00EF5599">
        <w:rPr>
          <w:rFonts w:ascii="Times New Roman" w:hAnsi="Times New Roman" w:cs="Times New Roman"/>
        </w:rPr>
        <w:t>ø</w:t>
      </w:r>
      <w:r w:rsidR="008B12A9" w:rsidRPr="00EF5599">
        <w:rPr>
          <w:rFonts w:ascii="Times New Roman" w:hAnsi="Times New Roman" w:cs="Times New Roman"/>
        </w:rPr>
        <w:t>ran ella tænastan?</w:t>
      </w:r>
    </w:p>
    <w:p w14:paraId="01BA407D" w14:textId="3868D7C9" w:rsidR="008B12A9" w:rsidRPr="00EF5599" w:rsidRDefault="008B12A9" w:rsidP="00B8441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EF5599">
        <w:rPr>
          <w:rFonts w:ascii="Times New Roman" w:hAnsi="Times New Roman" w:cs="Times New Roman"/>
          <w:b/>
          <w:bCs/>
        </w:rPr>
        <w:t>Má</w:t>
      </w:r>
      <w:r w:rsidR="00270859" w:rsidRPr="00EF5599">
        <w:rPr>
          <w:rFonts w:ascii="Times New Roman" w:hAnsi="Times New Roman" w:cs="Times New Roman"/>
          <w:b/>
          <w:bCs/>
        </w:rPr>
        <w:t>l</w:t>
      </w:r>
      <w:r w:rsidRPr="00EF5599">
        <w:rPr>
          <w:rFonts w:ascii="Times New Roman" w:hAnsi="Times New Roman" w:cs="Times New Roman"/>
          <w:b/>
          <w:bCs/>
        </w:rPr>
        <w:t xml:space="preserve">bólkur </w:t>
      </w:r>
    </w:p>
    <w:p w14:paraId="7138F809" w14:textId="65C204BE" w:rsidR="00270859" w:rsidRPr="00495814" w:rsidRDefault="008B12A9" w:rsidP="00270859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EF5599">
        <w:rPr>
          <w:rFonts w:ascii="Times New Roman" w:hAnsi="Times New Roman" w:cs="Times New Roman"/>
          <w:b/>
          <w:bCs/>
        </w:rPr>
        <w:t>Má</w:t>
      </w:r>
      <w:r w:rsidR="00F42EC2" w:rsidRPr="00EF5599">
        <w:rPr>
          <w:rFonts w:ascii="Times New Roman" w:hAnsi="Times New Roman" w:cs="Times New Roman"/>
          <w:b/>
          <w:bCs/>
        </w:rPr>
        <w:t>l</w:t>
      </w:r>
      <w:r w:rsidRPr="00EF5599">
        <w:rPr>
          <w:rFonts w:ascii="Times New Roman" w:hAnsi="Times New Roman" w:cs="Times New Roman"/>
          <w:b/>
          <w:bCs/>
        </w:rPr>
        <w:t>bólkur</w:t>
      </w:r>
      <w:r w:rsidR="00800093" w:rsidRPr="00EF5599">
        <w:rPr>
          <w:rFonts w:ascii="Times New Roman" w:hAnsi="Times New Roman" w:cs="Times New Roman"/>
          <w:b/>
          <w:bCs/>
        </w:rPr>
        <w:t>/móttakari</w:t>
      </w:r>
      <w:r w:rsidRPr="00EF5599">
        <w:rPr>
          <w:rFonts w:ascii="Times New Roman" w:hAnsi="Times New Roman" w:cs="Times New Roman"/>
          <w:b/>
          <w:bCs/>
        </w:rPr>
        <w:t>:</w:t>
      </w:r>
      <w:r w:rsidRPr="00EF5599">
        <w:rPr>
          <w:rFonts w:ascii="Times New Roman" w:hAnsi="Times New Roman" w:cs="Times New Roman"/>
        </w:rPr>
        <w:t xml:space="preserve"> Hvø</w:t>
      </w:r>
      <w:r w:rsidR="00F42EC2" w:rsidRPr="00EF5599">
        <w:rPr>
          <w:rFonts w:ascii="Times New Roman" w:hAnsi="Times New Roman" w:cs="Times New Roman"/>
        </w:rPr>
        <w:t xml:space="preserve">nn vendir lýsingarfilmurin sær til? </w:t>
      </w:r>
      <w:r w:rsidRPr="00EF5599">
        <w:rPr>
          <w:rFonts w:ascii="Times New Roman" w:hAnsi="Times New Roman" w:cs="Times New Roman"/>
        </w:rPr>
        <w:t>(aldur, áhuga</w:t>
      </w:r>
      <w:r w:rsidR="00F42EC2" w:rsidRPr="00EF5599">
        <w:rPr>
          <w:rFonts w:ascii="Times New Roman" w:hAnsi="Times New Roman" w:cs="Times New Roman"/>
        </w:rPr>
        <w:t>mál</w:t>
      </w:r>
      <w:r w:rsidRPr="00EF5599">
        <w:rPr>
          <w:rFonts w:ascii="Times New Roman" w:hAnsi="Times New Roman" w:cs="Times New Roman"/>
        </w:rPr>
        <w:t>, liviháttur)?</w:t>
      </w:r>
    </w:p>
    <w:p w14:paraId="0BF0F10F" w14:textId="36D89618" w:rsidR="00270859" w:rsidRPr="00EF5599" w:rsidRDefault="00270859" w:rsidP="00270859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EF5599">
        <w:rPr>
          <w:rFonts w:ascii="Times New Roman" w:hAnsi="Times New Roman" w:cs="Times New Roman"/>
          <w:b/>
          <w:bCs/>
        </w:rPr>
        <w:t>Mál</w:t>
      </w:r>
      <w:r w:rsidR="006223F3" w:rsidRPr="00EF5599">
        <w:rPr>
          <w:rFonts w:ascii="Times New Roman" w:hAnsi="Times New Roman" w:cs="Times New Roman"/>
          <w:b/>
          <w:bCs/>
        </w:rPr>
        <w:t>ið:</w:t>
      </w:r>
    </w:p>
    <w:p w14:paraId="3D1F23FE" w14:textId="77777777" w:rsidR="008B12A9" w:rsidRPr="00EF5599" w:rsidRDefault="008B12A9" w:rsidP="00B84413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EF5599">
        <w:rPr>
          <w:rFonts w:ascii="Times New Roman" w:hAnsi="Times New Roman" w:cs="Times New Roman"/>
          <w:b/>
          <w:bCs/>
        </w:rPr>
        <w:t>Mál:</w:t>
      </w:r>
      <w:r w:rsidRPr="00EF5599">
        <w:rPr>
          <w:rFonts w:ascii="Times New Roman" w:hAnsi="Times New Roman" w:cs="Times New Roman"/>
        </w:rPr>
        <w:t xml:space="preserve"> Hvussu verður tosað ella skrivað (stutt, skemtandi, álvarsamt)?</w:t>
      </w:r>
    </w:p>
    <w:p w14:paraId="0DBBFFE8" w14:textId="68D3A3B5" w:rsidR="00444CB8" w:rsidRPr="00495814" w:rsidRDefault="008B12A9" w:rsidP="00495814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</w:rPr>
      </w:pPr>
      <w:r w:rsidRPr="00EF5599">
        <w:rPr>
          <w:rFonts w:ascii="Times New Roman" w:hAnsi="Times New Roman" w:cs="Times New Roman"/>
          <w:b/>
          <w:bCs/>
        </w:rPr>
        <w:t>Virði:</w:t>
      </w:r>
      <w:r w:rsidRPr="00EF5599">
        <w:rPr>
          <w:rFonts w:ascii="Times New Roman" w:hAnsi="Times New Roman" w:cs="Times New Roman"/>
        </w:rPr>
        <w:t xml:space="preserve"> </w:t>
      </w:r>
      <w:r w:rsidR="00D01290" w:rsidRPr="00EF5599">
        <w:rPr>
          <w:rFonts w:ascii="Times New Roman" w:hAnsi="Times New Roman" w:cs="Times New Roman"/>
        </w:rPr>
        <w:t xml:space="preserve">Hvørjum lokkar lýsingarfilmurin við? </w:t>
      </w:r>
      <w:r w:rsidR="00444CB8" w:rsidRPr="00EF5599">
        <w:rPr>
          <w:rFonts w:ascii="Times New Roman" w:hAnsi="Times New Roman" w:cs="Times New Roman"/>
        </w:rPr>
        <w:t>T</w:t>
      </w:r>
      <w:r w:rsidRPr="00EF5599">
        <w:rPr>
          <w:rFonts w:ascii="Times New Roman" w:hAnsi="Times New Roman" w:cs="Times New Roman"/>
        </w:rPr>
        <w:t>rygd, gleði</w:t>
      </w:r>
      <w:r w:rsidR="00444CB8" w:rsidRPr="00EF5599">
        <w:rPr>
          <w:rFonts w:ascii="Times New Roman" w:hAnsi="Times New Roman" w:cs="Times New Roman"/>
        </w:rPr>
        <w:t>,</w:t>
      </w:r>
      <w:r w:rsidRPr="00EF5599">
        <w:rPr>
          <w:rFonts w:ascii="Times New Roman" w:hAnsi="Times New Roman" w:cs="Times New Roman"/>
        </w:rPr>
        <w:t xml:space="preserve"> status</w:t>
      </w:r>
      <w:r w:rsidR="00444CB8" w:rsidRPr="00EF5599">
        <w:rPr>
          <w:rFonts w:ascii="Times New Roman" w:hAnsi="Times New Roman" w:cs="Times New Roman"/>
        </w:rPr>
        <w:t xml:space="preserve"> ella annað?</w:t>
      </w:r>
    </w:p>
    <w:p w14:paraId="218D331B" w14:textId="08010EE5" w:rsidR="008B12A9" w:rsidRPr="00EF5599" w:rsidRDefault="008B12A9" w:rsidP="00B8441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EF5599">
        <w:rPr>
          <w:rFonts w:ascii="Times New Roman" w:hAnsi="Times New Roman" w:cs="Times New Roman"/>
          <w:b/>
          <w:bCs/>
        </w:rPr>
        <w:t xml:space="preserve">Sjónlig og </w:t>
      </w:r>
      <w:r w:rsidR="006223F3" w:rsidRPr="00EF5599">
        <w:rPr>
          <w:rFonts w:ascii="Times New Roman" w:hAnsi="Times New Roman" w:cs="Times New Roman"/>
          <w:b/>
          <w:bCs/>
        </w:rPr>
        <w:t>l</w:t>
      </w:r>
      <w:r w:rsidRPr="00EF5599">
        <w:rPr>
          <w:rFonts w:ascii="Times New Roman" w:hAnsi="Times New Roman" w:cs="Times New Roman"/>
          <w:b/>
          <w:bCs/>
        </w:rPr>
        <w:t xml:space="preserve">jóðlig </w:t>
      </w:r>
      <w:r w:rsidR="006223F3" w:rsidRPr="00EF5599">
        <w:rPr>
          <w:rFonts w:ascii="Times New Roman" w:hAnsi="Times New Roman" w:cs="Times New Roman"/>
          <w:b/>
          <w:bCs/>
        </w:rPr>
        <w:t>a</w:t>
      </w:r>
      <w:r w:rsidRPr="00EF5599">
        <w:rPr>
          <w:rFonts w:ascii="Times New Roman" w:hAnsi="Times New Roman" w:cs="Times New Roman"/>
          <w:b/>
          <w:bCs/>
        </w:rPr>
        <w:t>mboð (Filmsteknikkur)</w:t>
      </w:r>
    </w:p>
    <w:p w14:paraId="40EE67DA" w14:textId="6F0A9F6C" w:rsidR="008B12A9" w:rsidRPr="00EF5599" w:rsidRDefault="008B12A9" w:rsidP="00B84413">
      <w:pPr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</w:rPr>
      </w:pPr>
      <w:r w:rsidRPr="00EF5599">
        <w:rPr>
          <w:rFonts w:ascii="Times New Roman" w:hAnsi="Times New Roman" w:cs="Times New Roman"/>
          <w:b/>
          <w:bCs/>
        </w:rPr>
        <w:t>Klipping og ferð:</w:t>
      </w:r>
      <w:r w:rsidRPr="00EF5599">
        <w:rPr>
          <w:rFonts w:ascii="Times New Roman" w:hAnsi="Times New Roman" w:cs="Times New Roman"/>
        </w:rPr>
        <w:t xml:space="preserve"> Er </w:t>
      </w:r>
      <w:r w:rsidR="00E773E6" w:rsidRPr="00EF5599">
        <w:rPr>
          <w:rFonts w:ascii="Times New Roman" w:hAnsi="Times New Roman" w:cs="Times New Roman"/>
        </w:rPr>
        <w:t>klippingin umskiftilig ella rólig?</w:t>
      </w:r>
    </w:p>
    <w:p w14:paraId="1512F642" w14:textId="77777777" w:rsidR="008B12A9" w:rsidRPr="00EF5599" w:rsidRDefault="008B12A9" w:rsidP="00B84413">
      <w:pPr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</w:rPr>
      </w:pPr>
      <w:r w:rsidRPr="00EF5599">
        <w:rPr>
          <w:rFonts w:ascii="Times New Roman" w:hAnsi="Times New Roman" w:cs="Times New Roman"/>
          <w:b/>
          <w:bCs/>
        </w:rPr>
        <w:t>Ljós og litir:</w:t>
      </w:r>
      <w:r w:rsidRPr="00EF5599">
        <w:rPr>
          <w:rFonts w:ascii="Times New Roman" w:hAnsi="Times New Roman" w:cs="Times New Roman"/>
        </w:rPr>
        <w:t xml:space="preserve"> Hvørjir litir verða brúktir, og hvussu ávirka teir kenslurnar?</w:t>
      </w:r>
    </w:p>
    <w:p w14:paraId="137DF036" w14:textId="77777777" w:rsidR="008B12A9" w:rsidRPr="00EF5599" w:rsidRDefault="008B12A9" w:rsidP="00B84413">
      <w:pPr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</w:rPr>
      </w:pPr>
      <w:r w:rsidRPr="00EF5599">
        <w:rPr>
          <w:rFonts w:ascii="Times New Roman" w:hAnsi="Times New Roman" w:cs="Times New Roman"/>
          <w:b/>
          <w:bCs/>
        </w:rPr>
        <w:t>Ljóð og tónleikur:</w:t>
      </w:r>
      <w:r w:rsidRPr="00EF5599">
        <w:rPr>
          <w:rFonts w:ascii="Times New Roman" w:hAnsi="Times New Roman" w:cs="Times New Roman"/>
        </w:rPr>
        <w:t xml:space="preserve"> Hvussu styrkir tónleikur ella rødd boðskapin?</w:t>
      </w:r>
    </w:p>
    <w:p w14:paraId="7C72543A" w14:textId="37778786" w:rsidR="00A429F1" w:rsidRPr="00EF5599" w:rsidRDefault="00A429F1" w:rsidP="00B8441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EF5599">
        <w:rPr>
          <w:rFonts w:ascii="Times New Roman" w:hAnsi="Times New Roman" w:cs="Times New Roman"/>
          <w:b/>
          <w:bCs/>
        </w:rPr>
        <w:t>Niðurstøða:</w:t>
      </w:r>
    </w:p>
    <w:p w14:paraId="2BCA1A8F" w14:textId="77777777" w:rsidR="001455C0" w:rsidRPr="00EF5599" w:rsidRDefault="00A429F1" w:rsidP="00B8441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EF5599">
        <w:rPr>
          <w:rFonts w:ascii="Times New Roman" w:hAnsi="Times New Roman" w:cs="Times New Roman"/>
          <w:b/>
          <w:bCs/>
        </w:rPr>
        <w:t xml:space="preserve">Meting: </w:t>
      </w:r>
    </w:p>
    <w:p w14:paraId="5EB58C10" w14:textId="0666AB66" w:rsidR="00A429F1" w:rsidRPr="00EF5599" w:rsidRDefault="00A429F1" w:rsidP="00B84413">
      <w:pPr>
        <w:pStyle w:val="Listeafsnit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</w:rPr>
      </w:pPr>
      <w:r w:rsidRPr="00EF5599">
        <w:rPr>
          <w:rFonts w:ascii="Times New Roman" w:hAnsi="Times New Roman" w:cs="Times New Roman"/>
        </w:rPr>
        <w:t>Hvat heldur tú um lýsingarfilmin?</w:t>
      </w:r>
    </w:p>
    <w:p w14:paraId="5686AE8A" w14:textId="7EC1E724" w:rsidR="001455C0" w:rsidRPr="00EF5599" w:rsidRDefault="006C2629" w:rsidP="00B84413">
      <w:pPr>
        <w:pStyle w:val="Listeafsnit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</w:rPr>
      </w:pPr>
      <w:r w:rsidRPr="00EF5599">
        <w:rPr>
          <w:rFonts w:ascii="Times New Roman" w:hAnsi="Times New Roman" w:cs="Times New Roman"/>
        </w:rPr>
        <w:t>Bleivst tú sannførd/-ur?</w:t>
      </w:r>
    </w:p>
    <w:p w14:paraId="32376FC9" w14:textId="13F7D1F0" w:rsidR="006C2629" w:rsidRPr="00EF5599" w:rsidRDefault="00C55DB6" w:rsidP="00B84413">
      <w:pPr>
        <w:pStyle w:val="Listeafsnit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</w:rPr>
      </w:pPr>
      <w:r w:rsidRPr="00EF5599">
        <w:rPr>
          <w:rFonts w:ascii="Times New Roman" w:hAnsi="Times New Roman" w:cs="Times New Roman"/>
        </w:rPr>
        <w:t>Ávirkaði filmurin teg? Á hvønn hátt?</w:t>
      </w:r>
    </w:p>
    <w:p w14:paraId="4577975F" w14:textId="5CF2A16E" w:rsidR="00C55DB6" w:rsidRPr="00EF5599" w:rsidRDefault="00C55DB6" w:rsidP="00B84413">
      <w:pPr>
        <w:pStyle w:val="Listeafsnit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</w:rPr>
      </w:pPr>
      <w:r w:rsidRPr="00EF5599">
        <w:rPr>
          <w:rFonts w:ascii="Times New Roman" w:hAnsi="Times New Roman" w:cs="Times New Roman"/>
        </w:rPr>
        <w:t>Fekst tú hug at keypa vøruna?</w:t>
      </w:r>
    </w:p>
    <w:p w14:paraId="0566D156" w14:textId="77777777" w:rsidR="00762191" w:rsidRPr="00EF5599" w:rsidRDefault="00D61D4C" w:rsidP="00B8441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EF5599">
        <w:rPr>
          <w:rFonts w:ascii="Times New Roman" w:hAnsi="Times New Roman" w:cs="Times New Roman"/>
          <w:b/>
          <w:bCs/>
        </w:rPr>
        <w:t xml:space="preserve">Frásjónargerð: </w:t>
      </w:r>
    </w:p>
    <w:p w14:paraId="0BAEDE8D" w14:textId="7B5BA21B" w:rsidR="00C55DB6" w:rsidRPr="00EF5599" w:rsidRDefault="00D61D4C" w:rsidP="00762191">
      <w:pPr>
        <w:pStyle w:val="Listeafsnit"/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</w:rPr>
      </w:pPr>
      <w:r w:rsidRPr="00EF5599">
        <w:rPr>
          <w:rFonts w:ascii="Times New Roman" w:hAnsi="Times New Roman" w:cs="Times New Roman"/>
        </w:rPr>
        <w:t xml:space="preserve">Hvørjar aðrar lýsingar kanst tú samanbera við? </w:t>
      </w:r>
      <w:r w:rsidR="00535D15" w:rsidRPr="00EF5599">
        <w:rPr>
          <w:rFonts w:ascii="Times New Roman" w:hAnsi="Times New Roman" w:cs="Times New Roman"/>
        </w:rPr>
        <w:t>Greið frá líkleika/muni</w:t>
      </w:r>
    </w:p>
    <w:p w14:paraId="34923A2A" w14:textId="77777777" w:rsidR="008B12A9" w:rsidRPr="00EF5599" w:rsidRDefault="008B12A9" w:rsidP="00B84413">
      <w:pPr>
        <w:spacing w:after="0" w:line="360" w:lineRule="auto"/>
        <w:rPr>
          <w:rFonts w:ascii="Times New Roman" w:hAnsi="Times New Roman" w:cs="Times New Roman"/>
        </w:rPr>
      </w:pPr>
    </w:p>
    <w:p w14:paraId="74A5B9F7" w14:textId="77777777" w:rsidR="009710B7" w:rsidRPr="00EF5599" w:rsidRDefault="009710B7" w:rsidP="00B84413">
      <w:pPr>
        <w:spacing w:after="0" w:line="360" w:lineRule="auto"/>
        <w:rPr>
          <w:rFonts w:ascii="Times New Roman" w:hAnsi="Times New Roman" w:cs="Times New Roman"/>
        </w:rPr>
      </w:pPr>
    </w:p>
    <w:sectPr w:rsidR="009710B7" w:rsidRPr="00EF55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4052B"/>
    <w:multiLevelType w:val="multilevel"/>
    <w:tmpl w:val="0B1A4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604E6"/>
    <w:multiLevelType w:val="multilevel"/>
    <w:tmpl w:val="59B04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23634"/>
    <w:multiLevelType w:val="multilevel"/>
    <w:tmpl w:val="55FE8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C66E20"/>
    <w:multiLevelType w:val="multilevel"/>
    <w:tmpl w:val="27ECD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D16BFE"/>
    <w:multiLevelType w:val="multilevel"/>
    <w:tmpl w:val="6C9AB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CB22B7"/>
    <w:multiLevelType w:val="multilevel"/>
    <w:tmpl w:val="246A7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071823"/>
    <w:multiLevelType w:val="multilevel"/>
    <w:tmpl w:val="3490C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0B0DD7"/>
    <w:multiLevelType w:val="multilevel"/>
    <w:tmpl w:val="6450D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E4747E"/>
    <w:multiLevelType w:val="hybridMultilevel"/>
    <w:tmpl w:val="8E5E167C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8468C2"/>
    <w:multiLevelType w:val="multilevel"/>
    <w:tmpl w:val="3F1C5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CF6591"/>
    <w:multiLevelType w:val="hybridMultilevel"/>
    <w:tmpl w:val="6F64EE10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B95631"/>
    <w:multiLevelType w:val="hybridMultilevel"/>
    <w:tmpl w:val="CCC09D80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EE661D"/>
    <w:multiLevelType w:val="hybridMultilevel"/>
    <w:tmpl w:val="FBA48AE2"/>
    <w:lvl w:ilvl="0" w:tplc="043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80019" w:tentative="1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23BF0"/>
    <w:multiLevelType w:val="multilevel"/>
    <w:tmpl w:val="3B6AB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ED7F81"/>
    <w:multiLevelType w:val="multilevel"/>
    <w:tmpl w:val="AA7CC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C353A1"/>
    <w:multiLevelType w:val="multilevel"/>
    <w:tmpl w:val="2466D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756036"/>
    <w:multiLevelType w:val="multilevel"/>
    <w:tmpl w:val="99468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3238FF"/>
    <w:multiLevelType w:val="multilevel"/>
    <w:tmpl w:val="AEEC2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1A134F"/>
    <w:multiLevelType w:val="multilevel"/>
    <w:tmpl w:val="D6BEC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764583"/>
    <w:multiLevelType w:val="multilevel"/>
    <w:tmpl w:val="D3C23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B93263"/>
    <w:multiLevelType w:val="multilevel"/>
    <w:tmpl w:val="83EA4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AE7C0D"/>
    <w:multiLevelType w:val="multilevel"/>
    <w:tmpl w:val="A440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C72B3D"/>
    <w:multiLevelType w:val="multilevel"/>
    <w:tmpl w:val="DDB88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B46682"/>
    <w:multiLevelType w:val="multilevel"/>
    <w:tmpl w:val="9DE63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CD5E76"/>
    <w:multiLevelType w:val="hybridMultilevel"/>
    <w:tmpl w:val="3462E3DE"/>
    <w:lvl w:ilvl="0" w:tplc="043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793860"/>
    <w:multiLevelType w:val="multilevel"/>
    <w:tmpl w:val="0EBE0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6640342">
    <w:abstractNumId w:val="25"/>
  </w:num>
  <w:num w:numId="2" w16cid:durableId="979965277">
    <w:abstractNumId w:val="21"/>
  </w:num>
  <w:num w:numId="3" w16cid:durableId="716854722">
    <w:abstractNumId w:val="16"/>
  </w:num>
  <w:num w:numId="4" w16cid:durableId="622539784">
    <w:abstractNumId w:val="14"/>
  </w:num>
  <w:num w:numId="5" w16cid:durableId="1686588274">
    <w:abstractNumId w:val="20"/>
  </w:num>
  <w:num w:numId="6" w16cid:durableId="270817957">
    <w:abstractNumId w:val="2"/>
  </w:num>
  <w:num w:numId="7" w16cid:durableId="308242202">
    <w:abstractNumId w:val="13"/>
  </w:num>
  <w:num w:numId="8" w16cid:durableId="2115710195">
    <w:abstractNumId w:val="9"/>
  </w:num>
  <w:num w:numId="9" w16cid:durableId="1028215098">
    <w:abstractNumId w:val="4"/>
  </w:num>
  <w:num w:numId="10" w16cid:durableId="1731032292">
    <w:abstractNumId w:val="19"/>
  </w:num>
  <w:num w:numId="11" w16cid:durableId="962224173">
    <w:abstractNumId w:val="3"/>
  </w:num>
  <w:num w:numId="12" w16cid:durableId="1516190143">
    <w:abstractNumId w:val="22"/>
  </w:num>
  <w:num w:numId="13" w16cid:durableId="2121801880">
    <w:abstractNumId w:val="6"/>
  </w:num>
  <w:num w:numId="14" w16cid:durableId="1863935863">
    <w:abstractNumId w:val="7"/>
  </w:num>
  <w:num w:numId="15" w16cid:durableId="577400155">
    <w:abstractNumId w:val="5"/>
  </w:num>
  <w:num w:numId="16" w16cid:durableId="111361540">
    <w:abstractNumId w:val="0"/>
  </w:num>
  <w:num w:numId="17" w16cid:durableId="274364002">
    <w:abstractNumId w:val="18"/>
  </w:num>
  <w:num w:numId="18" w16cid:durableId="121732306">
    <w:abstractNumId w:val="17"/>
  </w:num>
  <w:num w:numId="19" w16cid:durableId="676463221">
    <w:abstractNumId w:val="12"/>
  </w:num>
  <w:num w:numId="20" w16cid:durableId="2073968565">
    <w:abstractNumId w:val="1"/>
  </w:num>
  <w:num w:numId="21" w16cid:durableId="1935673169">
    <w:abstractNumId w:val="15"/>
  </w:num>
  <w:num w:numId="22" w16cid:durableId="1442918569">
    <w:abstractNumId w:val="23"/>
  </w:num>
  <w:num w:numId="23" w16cid:durableId="467287428">
    <w:abstractNumId w:val="11"/>
  </w:num>
  <w:num w:numId="24" w16cid:durableId="1885558261">
    <w:abstractNumId w:val="24"/>
  </w:num>
  <w:num w:numId="25" w16cid:durableId="2093578525">
    <w:abstractNumId w:val="8"/>
  </w:num>
  <w:num w:numId="26" w16cid:durableId="5710471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0B7"/>
    <w:rsid w:val="000108C6"/>
    <w:rsid w:val="000A07F1"/>
    <w:rsid w:val="000A187F"/>
    <w:rsid w:val="000E3E7B"/>
    <w:rsid w:val="001455C0"/>
    <w:rsid w:val="00145FD6"/>
    <w:rsid w:val="00270859"/>
    <w:rsid w:val="00432CE6"/>
    <w:rsid w:val="00444CB8"/>
    <w:rsid w:val="00495814"/>
    <w:rsid w:val="00535D15"/>
    <w:rsid w:val="005E2B85"/>
    <w:rsid w:val="006223F3"/>
    <w:rsid w:val="006C2629"/>
    <w:rsid w:val="006D51B2"/>
    <w:rsid w:val="00712143"/>
    <w:rsid w:val="00754F25"/>
    <w:rsid w:val="00762191"/>
    <w:rsid w:val="00772284"/>
    <w:rsid w:val="00776C3A"/>
    <w:rsid w:val="00793083"/>
    <w:rsid w:val="00800093"/>
    <w:rsid w:val="008B12A9"/>
    <w:rsid w:val="008C6275"/>
    <w:rsid w:val="009710B7"/>
    <w:rsid w:val="00A429F1"/>
    <w:rsid w:val="00AD27CE"/>
    <w:rsid w:val="00AD775E"/>
    <w:rsid w:val="00AE7A82"/>
    <w:rsid w:val="00B20AEF"/>
    <w:rsid w:val="00B7220F"/>
    <w:rsid w:val="00B84413"/>
    <w:rsid w:val="00BC31F7"/>
    <w:rsid w:val="00C50B6E"/>
    <w:rsid w:val="00C55DB6"/>
    <w:rsid w:val="00C959E9"/>
    <w:rsid w:val="00D01290"/>
    <w:rsid w:val="00D61D4C"/>
    <w:rsid w:val="00D629CB"/>
    <w:rsid w:val="00DD1A68"/>
    <w:rsid w:val="00DD1DA2"/>
    <w:rsid w:val="00E16432"/>
    <w:rsid w:val="00E773E6"/>
    <w:rsid w:val="00E85F72"/>
    <w:rsid w:val="00EF054D"/>
    <w:rsid w:val="00EF5599"/>
    <w:rsid w:val="00F31D96"/>
    <w:rsid w:val="00F42EC2"/>
    <w:rsid w:val="00FF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B2CDE"/>
  <w15:chartTrackingRefBased/>
  <w15:docId w15:val="{8ADEB833-A54E-40EB-8F33-6D838E08B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o-F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71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71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710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71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710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710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710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710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710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710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710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710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710B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710B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710B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710B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710B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710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710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71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710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71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710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710B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710B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710B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710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710B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710B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9710B7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71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Lív Ingolfsdóttir Magnussen</dc:creator>
  <cp:keywords/>
  <dc:description/>
  <cp:lastModifiedBy>Lív Ingolfsdóttir Magnussen</cp:lastModifiedBy>
  <cp:revision>44</cp:revision>
  <dcterms:created xsi:type="dcterms:W3CDTF">2026-08-19T17:13:00Z</dcterms:created>
  <dcterms:modified xsi:type="dcterms:W3CDTF">2026-08-19T18:16:00Z</dcterms:modified>
</cp:coreProperties>
</file>